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806"/>
        <w:gridCol w:w="5564"/>
        <w:gridCol w:w="1859"/>
        <w:gridCol w:w="2480"/>
      </w:tblGrid>
      <w:tr w:rsidR="00A26485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207CA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Ревенко Светлана Валентиновна</w:t>
            </w:r>
          </w:p>
        </w:tc>
      </w:tr>
      <w:tr w:rsidR="00A26485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B6336C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город Красноярск</w:t>
            </w:r>
          </w:p>
        </w:tc>
      </w:tr>
      <w:tr w:rsidR="00A26485" w:rsidRPr="0078507C" w:rsidTr="0048677A">
        <w:tc>
          <w:tcPr>
            <w:tcW w:w="9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1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B6336C" w:rsidRDefault="00B6336C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Муниципальное бюджетное дошкольное образовательное учреждение «Детский сад № 18 </w:t>
            </w:r>
            <w:r w:rsidRPr="00B6336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общеразвивающего вида с приоритетным осуществлением деятельности   по физическому направлению развития детей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 (МБДОУ № 18)</w:t>
            </w:r>
          </w:p>
        </w:tc>
      </w:tr>
      <w:tr w:rsidR="00A26485" w:rsidRPr="0078507C" w:rsidTr="0048677A">
        <w:tc>
          <w:tcPr>
            <w:tcW w:w="9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1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207C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</w:t>
            </w:r>
          </w:p>
        </w:tc>
      </w:tr>
      <w:tr w:rsidR="00B109AB" w:rsidRPr="0078507C" w:rsidTr="0048677A">
        <w:tc>
          <w:tcPr>
            <w:tcW w:w="9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75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8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109AB" w:rsidRPr="0078507C" w:rsidTr="0048677A">
        <w:tc>
          <w:tcPr>
            <w:tcW w:w="9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75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109AB" w:rsidRPr="0078507C" w:rsidTr="0048677A">
        <w:tc>
          <w:tcPr>
            <w:tcW w:w="9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0154" w:rsidRPr="00616041" w:rsidRDefault="00B6336C" w:rsidP="0061604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Не владею 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методом выявления дефицитов на основе рефлексии профессиональной деятельности</w:t>
            </w:r>
            <w:r w:rsidR="00B109AB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педагога</w:t>
            </w:r>
          </w:p>
          <w:p w:rsidR="00936A15" w:rsidRPr="00616041" w:rsidRDefault="00B6336C" w:rsidP="00616041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Задачи: </w:t>
            </w:r>
          </w:p>
          <w:p w:rsidR="00F40154" w:rsidRPr="00616041" w:rsidRDefault="00B6336C" w:rsidP="00616041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1. Изучить материалы ЦНППМ</w:t>
            </w:r>
            <w:r w:rsidR="00936A15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, записи семинаров и консультаций 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по методу выявления дефицитов на основе рефлексии профессиональной 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lastRenderedPageBreak/>
              <w:t>деятельности</w:t>
            </w:r>
            <w:r w:rsidR="00B109AB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педагога</w:t>
            </w:r>
          </w:p>
          <w:p w:rsidR="00936A15" w:rsidRPr="00616041" w:rsidRDefault="00936A15" w:rsidP="00616041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  <w:p w:rsidR="00F40154" w:rsidRPr="00616041" w:rsidRDefault="00936A15" w:rsidP="00616041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2. Научиться 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применять метод выявления дефицитов педагога на основе рефлексии его профессиональной деятельности.</w:t>
            </w:r>
          </w:p>
          <w:p w:rsidR="00936A15" w:rsidRPr="00616041" w:rsidRDefault="00936A15" w:rsidP="00616041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  <w:p w:rsidR="00B6336C" w:rsidRPr="00616041" w:rsidRDefault="00B6336C" w:rsidP="00616041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8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0154" w:rsidRPr="00616041" w:rsidRDefault="00936A15" w:rsidP="006160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lastRenderedPageBreak/>
              <w:t xml:space="preserve">1. Изучить 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метод выявления дефицитов педагога на основе 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рефлексии профессиональной</w:t>
            </w:r>
            <w:r w:rsidR="00F40154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деятельности</w:t>
            </w:r>
            <w:r w:rsidR="00B109AB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педагога</w:t>
            </w:r>
          </w:p>
          <w:p w:rsidR="00936A15" w:rsidRPr="00616041" w:rsidRDefault="00936A15" w:rsidP="006160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2. </w:t>
            </w:r>
            <w:r w:rsidR="00B109AB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Научиться применять метод выявления дефицитов на основе рефлексии профессиональной деятельности педагога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для 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ра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зра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отки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ИОМ </w:t>
            </w:r>
            <w:r w:rsidR="00616041"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педагога </w:t>
            </w:r>
          </w:p>
        </w:tc>
        <w:tc>
          <w:tcPr>
            <w:tcW w:w="175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26485" w:rsidRDefault="006527F6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</w:t>
            </w:r>
            <w:r w:rsidR="00A2648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ндивидуальная</w:t>
            </w:r>
          </w:p>
          <w:p w:rsidR="00616041" w:rsidRPr="00A26485" w:rsidRDefault="00A26485" w:rsidP="0061604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A2648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Изучение материалов ЦНППМ</w:t>
            </w:r>
            <w:r>
              <w:t xml:space="preserve">, </w:t>
            </w:r>
            <w:r w:rsidRPr="00A2648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записи семинаров и консультаций</w:t>
            </w:r>
            <w:r w:rsid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hyperlink r:id="rId7" w:history="1">
              <w:r w:rsidR="00616041" w:rsidRPr="007F01AA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  <w:r w:rsidR="00616041">
              <w:rPr>
                <w:rStyle w:val="a6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A34C9" w:rsidRDefault="00936A15" w:rsidP="0048677A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A2648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  </w:t>
            </w:r>
          </w:p>
          <w:p w:rsidR="0048677A" w:rsidRDefault="0048677A" w:rsidP="0048677A">
            <w:pPr>
              <w:pStyle w:val="a5"/>
              <w:spacing w:before="100" w:beforeAutospacing="1" w:after="100" w:afterAutospacing="1" w:line="240" w:lineRule="auto"/>
              <w:ind w:left="420"/>
              <w:rPr>
                <w:rStyle w:val="a6"/>
                <w:rFonts w:ascii="Arial" w:eastAsia="Times New Roman" w:hAnsi="Arial" w:cs="Arial"/>
                <w:i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Просмотр 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вебинаров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КК ИПК </w:t>
            </w:r>
            <w:hyperlink r:id="rId8" w:history="1">
              <w:r w:rsidRPr="002E09AA">
                <w:rPr>
                  <w:rStyle w:val="a6"/>
                  <w:rFonts w:ascii="Arial" w:eastAsia="Times New Roman" w:hAnsi="Arial" w:cs="Arial"/>
                  <w:i/>
                  <w:sz w:val="24"/>
                  <w:szCs w:val="21"/>
                </w:rPr>
                <w:t>https://kipk.ru/deyatelnost/webinars</w:t>
              </w:r>
            </w:hyperlink>
          </w:p>
          <w:p w:rsidR="00616041" w:rsidRDefault="00616041" w:rsidP="006160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Групповая</w:t>
            </w:r>
          </w:p>
          <w:p w:rsidR="00616041" w:rsidRDefault="00616041" w:rsidP="00616041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1.</w:t>
            </w:r>
            <w:r w:rsidR="005207C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абот</w:t>
            </w:r>
            <w:r w:rsidR="005207C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а в составе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творческой группы ДОУ в помощи разработки и проведения </w:t>
            </w:r>
            <w:r w:rsidR="00D63E3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семинара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для педагогов.</w:t>
            </w:r>
          </w:p>
          <w:p w:rsidR="0048677A" w:rsidRDefault="00616041" w:rsidP="006160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2. </w:t>
            </w:r>
            <w:r w:rsidR="005207C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Участие </w:t>
            </w:r>
            <w:proofErr w:type="gramStart"/>
            <w:r w:rsidR="005207C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в 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проведени</w:t>
            </w:r>
            <w:r w:rsidR="005207C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</w:t>
            </w:r>
            <w:proofErr w:type="gramEnd"/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 w:rsidR="00D63E3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семинара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для педагогов</w:t>
            </w:r>
            <w:r w:rsidR="00D63E3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,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применение   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метода выявления дефицитов на основе рефлексии </w:t>
            </w:r>
            <w:r w:rsidRP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lastRenderedPageBreak/>
              <w:t>профессиональной деятельности педагога для разработки ИОМ педагога</w:t>
            </w:r>
            <w:r w:rsidR="0048677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.</w:t>
            </w:r>
          </w:p>
          <w:p w:rsidR="0048677A" w:rsidRPr="0048677A" w:rsidRDefault="0048677A" w:rsidP="0048677A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Разработка ИОМ </w:t>
            </w:r>
            <w:r w:rsidR="0061604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педагога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.</w:t>
            </w:r>
          </w:p>
          <w:p w:rsidR="0048677A" w:rsidRPr="00A26485" w:rsidRDefault="0048677A" w:rsidP="0048677A">
            <w:pPr>
              <w:pStyle w:val="a5"/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5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D70B70" w:rsidP="00520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bookmarkStart w:id="0" w:name="_GoBack"/>
            <w:bookmarkEnd w:id="0"/>
            <w:r w:rsidRPr="00D70B70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lastRenderedPageBreak/>
              <w:t>20.05 – 31.08.2022</w:t>
            </w:r>
          </w:p>
        </w:tc>
        <w:tc>
          <w:tcPr>
            <w:tcW w:w="7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70B70" w:rsidRDefault="00D70B70" w:rsidP="00D70B70">
            <w:pP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  <w:p w:rsidR="00D70B70" w:rsidRPr="00D70B70" w:rsidRDefault="00D70B70" w:rsidP="00D70B70">
            <w:pP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D70B70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Выступление на педагогическом совете тема: «Проведению самоанализа и написание 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ИОМ</w:t>
            </w:r>
            <w:r w:rsidRPr="00D70B70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». </w:t>
            </w:r>
          </w:p>
          <w:p w:rsidR="005A34C9" w:rsidRPr="00FE442A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FB0"/>
    <w:multiLevelType w:val="hybridMultilevel"/>
    <w:tmpl w:val="0F8E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1BBA"/>
    <w:multiLevelType w:val="hybridMultilevel"/>
    <w:tmpl w:val="4DD4211A"/>
    <w:lvl w:ilvl="0" w:tplc="20EC4A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927E6"/>
    <w:multiLevelType w:val="multilevel"/>
    <w:tmpl w:val="A2C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D1D0E"/>
    <w:multiLevelType w:val="hybridMultilevel"/>
    <w:tmpl w:val="AFA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04DB6"/>
    <w:rsid w:val="002565E6"/>
    <w:rsid w:val="0048677A"/>
    <w:rsid w:val="005207CA"/>
    <w:rsid w:val="00595408"/>
    <w:rsid w:val="005A34C9"/>
    <w:rsid w:val="00616041"/>
    <w:rsid w:val="00625A7B"/>
    <w:rsid w:val="006527F6"/>
    <w:rsid w:val="0078507C"/>
    <w:rsid w:val="00886529"/>
    <w:rsid w:val="00936A15"/>
    <w:rsid w:val="00A26485"/>
    <w:rsid w:val="00A410F6"/>
    <w:rsid w:val="00B109AB"/>
    <w:rsid w:val="00B6336C"/>
    <w:rsid w:val="00D63E38"/>
    <w:rsid w:val="00D70B70"/>
    <w:rsid w:val="00D840C3"/>
    <w:rsid w:val="00F40154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TQv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Наталья</cp:lastModifiedBy>
  <cp:revision>3</cp:revision>
  <dcterms:created xsi:type="dcterms:W3CDTF">2022-01-11T08:11:00Z</dcterms:created>
  <dcterms:modified xsi:type="dcterms:W3CDTF">2022-05-23T08:40:00Z</dcterms:modified>
</cp:coreProperties>
</file>